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D4" w:rsidRDefault="002B03D4" w:rsidP="001D0A72">
      <w:pPr>
        <w:bidi/>
        <w:spacing w:before="100" w:beforeAutospacing="1" w:after="0" w:line="240" w:lineRule="auto"/>
        <w:ind w:left="-1296"/>
        <w:rPr>
          <w:rFonts w:hint="cs"/>
          <w:noProof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-828675</wp:posOffset>
            </wp:positionV>
            <wp:extent cx="7410450" cy="10429875"/>
            <wp:effectExtent l="0" t="0" r="0" b="9525"/>
            <wp:wrapTight wrapText="bothSides">
              <wp:wrapPolygon edited="0">
                <wp:start x="222" y="0"/>
                <wp:lineTo x="0" y="79"/>
                <wp:lineTo x="0" y="21501"/>
                <wp:lineTo x="167" y="21580"/>
                <wp:lineTo x="222" y="21580"/>
                <wp:lineTo x="21322" y="21580"/>
                <wp:lineTo x="21378" y="21580"/>
                <wp:lineTo x="21544" y="21501"/>
                <wp:lineTo x="21544" y="79"/>
                <wp:lineTo x="21322" y="0"/>
                <wp:lineTo x="222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..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2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66A" w:rsidRDefault="002B03D4" w:rsidP="002B03D4">
      <w:pPr>
        <w:bidi/>
        <w:spacing w:before="100" w:beforeAutospacing="1" w:after="0" w:line="240" w:lineRule="auto"/>
        <w:ind w:left="-1296"/>
        <w:rPr>
          <w:noProof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 wp14:anchorId="519B716A" wp14:editId="535AD2F0">
            <wp:simplePos x="0" y="0"/>
            <wp:positionH relativeFrom="column">
              <wp:posOffset>-1000125</wp:posOffset>
            </wp:positionH>
            <wp:positionV relativeFrom="paragraph">
              <wp:posOffset>-790575</wp:posOffset>
            </wp:positionV>
            <wp:extent cx="7352665" cy="10382250"/>
            <wp:effectExtent l="0" t="0" r="635" b="0"/>
            <wp:wrapTight wrapText="bothSides">
              <wp:wrapPolygon edited="0">
                <wp:start x="0" y="0"/>
                <wp:lineTo x="0" y="21560"/>
                <wp:lineTo x="21546" y="21560"/>
                <wp:lineTo x="21546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665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2466A" w:rsidSect="001D0A72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0B"/>
    <w:rsid w:val="001D0A72"/>
    <w:rsid w:val="002B03D4"/>
    <w:rsid w:val="002B630B"/>
    <w:rsid w:val="00B2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0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2017-12-20T19:39:00Z</dcterms:created>
  <dcterms:modified xsi:type="dcterms:W3CDTF">2017-12-20T20:10:00Z</dcterms:modified>
</cp:coreProperties>
</file>